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411FFD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411FFD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68153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519E3" wp14:editId="47FF18C5">
                <wp:simplePos x="0" y="0"/>
                <wp:positionH relativeFrom="page">
                  <wp:posOffset>3714750</wp:posOffset>
                </wp:positionH>
                <wp:positionV relativeFrom="paragraph">
                  <wp:posOffset>8890</wp:posOffset>
                </wp:positionV>
                <wp:extent cx="3533775" cy="19716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tesoura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tubo de cola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Caneta esferográfica azul ou preta para avaliações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Lápis ou lapiseira, borracha e apontador.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pasta sanfonada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1 caixa de lápis de cor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68153B">
                              <w:t>Compasso, transferidor e esquadro</w:t>
                            </w:r>
                          </w:p>
                          <w:p w:rsidR="00440A6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12"/>
                              </w:numPr>
                            </w:pPr>
                            <w:r w:rsidRPr="0068153B">
                              <w:t>1 Régua transparente com 30cm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19E3" id="Caixa de texto 3" o:spid="_x0000_s1029" type="#_x0000_t202" style="position:absolute;margin-left:292.5pt;margin-top:.7pt;width:278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" filled="f" stroked="f" strokeweight="1pt">
                <v:textbox>
                  <w:txbxContent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tesoura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tubo de cola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Caneta esferográfica azul ou preta para avaliações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Lápis ou lapiseira, borracha e apontador.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pasta sanfonada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1 caixa de lápis de cor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68153B">
                        <w:t>Compasso, transferidor e esquadro</w:t>
                      </w:r>
                    </w:p>
                    <w:p w:rsidR="00440A6B" w:rsidRDefault="0068153B" w:rsidP="0068153B">
                      <w:pPr>
                        <w:pStyle w:val="PargrafodaLista"/>
                        <w:numPr>
                          <w:ilvl w:val="0"/>
                          <w:numId w:val="12"/>
                        </w:numPr>
                      </w:pPr>
                      <w:r w:rsidRPr="0068153B">
                        <w:t>1 Régua transparente com 30cm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9E1F8" wp14:editId="0D1EA9D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571875" cy="229552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Cadernos grandes ou fichário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bloco padronizado do Colégio (secretaria)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50 folhas de sulfite formato A4</w:t>
                            </w:r>
                          </w:p>
                          <w:p w:rsidR="0068153B" w:rsidRPr="0068153B" w:rsidRDefault="0068153B" w:rsidP="0068153B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</w:pPr>
                            <w:r w:rsidRPr="0068153B">
                              <w:t>50 folhas de sulfite formato A4(artes)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5 folhas de desenho A3 (Artes)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pacote de folhas coloridas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dicionário: Espanhol/Português e Português/Espanhol</w:t>
                            </w:r>
                          </w:p>
                          <w:p w:rsidR="0068153B" w:rsidRPr="0068153B" w:rsidRDefault="0068153B" w:rsidP="0068153B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1 dicionário: Inglês/Português e Português /Inglês</w:t>
                            </w:r>
                          </w:p>
                          <w:p w:rsidR="00F34E6B" w:rsidRDefault="0068153B" w:rsidP="00E65F7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68153B">
                              <w:t>Canetas hidrocores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E1F8" id="Caixa de texto 2" o:spid="_x0000_s1030" type="#_x0000_t202" style="position:absolute;margin-left:0;margin-top:.7pt;width:281.25pt;height:180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" filled="f" stroked="f" strokeweight="1pt">
                <v:textbox>
                  <w:txbxContent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Cadernos grandes ou fichário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bloco padronizado do Colégio (secretaria)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50 folhas de sulfite formato A4</w:t>
                      </w:r>
                    </w:p>
                    <w:p w:rsidR="0068153B" w:rsidRPr="0068153B" w:rsidRDefault="0068153B" w:rsidP="0068153B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contextualSpacing/>
                      </w:pPr>
                      <w:r w:rsidRPr="0068153B">
                        <w:t>50 folhas de sulfite formato A4(artes)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5 folhas de desenho A3 (Artes)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pacote de folhas coloridas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dicionário: Espanhol/Português e Português/Espanhol</w:t>
                      </w:r>
                    </w:p>
                    <w:p w:rsidR="0068153B" w:rsidRPr="0068153B" w:rsidRDefault="0068153B" w:rsidP="0068153B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1 dicionário: Inglês/Português e Português /Inglês</w:t>
                      </w:r>
                    </w:p>
                    <w:p w:rsidR="00F34E6B" w:rsidRDefault="0068153B" w:rsidP="00E65F7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</w:pPr>
                      <w:r w:rsidRPr="0068153B">
                        <w:t>Canetas hidrocores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65199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18293" wp14:editId="09AB1B8B">
                <wp:simplePos x="0" y="0"/>
                <wp:positionH relativeFrom="page">
                  <wp:align>center</wp:align>
                </wp:positionH>
                <wp:positionV relativeFrom="paragraph">
                  <wp:posOffset>152400</wp:posOffset>
                </wp:positionV>
                <wp:extent cx="6991350" cy="20764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</w:t>
                            </w:r>
                            <w:r w:rsidR="0065199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mercial. Exceto nos   dias 20 e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21/02 em função do feriado de carnaval.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18293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0;margin-top:12pt;width:550.5pt;height:163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</w:t>
                      </w:r>
                      <w:r w:rsidR="0065199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mercial. Exceto nos   dias 20 e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21/02 em função do feriado de carnaval.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65199B" w:rsidP="00F65B16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B98285" wp14:editId="21D0E649">
                <wp:simplePos x="0" y="0"/>
                <wp:positionH relativeFrom="page">
                  <wp:align>center</wp:align>
                </wp:positionH>
                <wp:positionV relativeFrom="paragraph">
                  <wp:posOffset>153670</wp:posOffset>
                </wp:positionV>
                <wp:extent cx="7011670" cy="2124075"/>
                <wp:effectExtent l="19050" t="19050" r="1778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8285" id="Caixa de texto 6" o:spid="_x0000_s1032" type="#_x0000_t202" style="position:absolute;margin-left:0;margin-top:12.1pt;width:552.1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B16" w:rsidRPr="00F65B16" w:rsidRDefault="00F65B16" w:rsidP="00F65B16"/>
    <w:p w:rsidR="00F65B16" w:rsidRDefault="00F65B16" w:rsidP="00F65B16"/>
    <w:p w:rsidR="0065199B" w:rsidRDefault="00F65B16" w:rsidP="00F65B16">
      <w:pPr>
        <w:tabs>
          <w:tab w:val="left" w:pos="1695"/>
        </w:tabs>
      </w:pPr>
      <w:r>
        <w:tab/>
      </w:r>
    </w:p>
    <w:p w:rsidR="0065199B" w:rsidRDefault="0065199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3638E" wp14:editId="35DF1EDF">
                <wp:simplePos x="0" y="0"/>
                <wp:positionH relativeFrom="column">
                  <wp:posOffset>952500</wp:posOffset>
                </wp:positionH>
                <wp:positionV relativeFrom="paragraph">
                  <wp:posOffset>725170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3638E" id="Caixa de texto 4" o:spid="_x0000_s1033" type="#_x0000_t202" style="position:absolute;margin-left:75pt;margin-top:57.1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CEGuLT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2E5A578" wp14:editId="6F09D7E3">
            <wp:simplePos x="0" y="0"/>
            <wp:positionH relativeFrom="column">
              <wp:posOffset>4801235</wp:posOffset>
            </wp:positionH>
            <wp:positionV relativeFrom="paragraph">
              <wp:posOffset>389255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2D95526" wp14:editId="36A455F1">
            <wp:simplePos x="0" y="0"/>
            <wp:positionH relativeFrom="column">
              <wp:posOffset>5201285</wp:posOffset>
            </wp:positionH>
            <wp:positionV relativeFrom="paragraph">
              <wp:posOffset>8255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981CECC" wp14:editId="63E7568D">
            <wp:simplePos x="0" y="0"/>
            <wp:positionH relativeFrom="column">
              <wp:posOffset>1228725</wp:posOffset>
            </wp:positionH>
            <wp:positionV relativeFrom="paragraph">
              <wp:posOffset>361315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CF05563" wp14:editId="6B087B99">
            <wp:simplePos x="0" y="0"/>
            <wp:positionH relativeFrom="column">
              <wp:posOffset>1448435</wp:posOffset>
            </wp:positionH>
            <wp:positionV relativeFrom="paragraph">
              <wp:posOffset>29845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65199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772" r:id="rId8">
            <o:FieldCodes>\s</o:FieldCodes>
          </o:OLEObject>
        </w:object>
      </w:r>
    </w:p>
    <w:sectPr w:rsidR="00DF002B" w:rsidRPr="00F65B16" w:rsidSect="0065199B"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12"/>
  </w:num>
  <w:num w:numId="7">
    <w:abstractNumId w:val="1"/>
  </w:num>
  <w:num w:numId="8">
    <w:abstractNumId w:val="11"/>
  </w:num>
  <w:num w:numId="9">
    <w:abstractNumId w:val="2"/>
  </w:num>
  <w:num w:numId="10">
    <w:abstractNumId w:val="0"/>
  </w:num>
  <w:num w:numId="11">
    <w:abstractNumId w:val="6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11FFD"/>
    <w:rsid w:val="00440A6B"/>
    <w:rsid w:val="004D1CBE"/>
    <w:rsid w:val="00604F8D"/>
    <w:rsid w:val="0065199B"/>
    <w:rsid w:val="0068153B"/>
    <w:rsid w:val="007D5377"/>
    <w:rsid w:val="008275A7"/>
    <w:rsid w:val="008B418B"/>
    <w:rsid w:val="00984113"/>
    <w:rsid w:val="00AE7724"/>
    <w:rsid w:val="00BB08C7"/>
    <w:rsid w:val="00BC0C65"/>
    <w:rsid w:val="00C30614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E9E8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3</cp:revision>
  <dcterms:created xsi:type="dcterms:W3CDTF">2022-12-12T22:57:00Z</dcterms:created>
  <dcterms:modified xsi:type="dcterms:W3CDTF">2022-12-13T00:30:00Z</dcterms:modified>
</cp:coreProperties>
</file>